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B6" w:rsidRDefault="00311CA9" w:rsidP="00311CA9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6662881" cy="6286500"/>
            <wp:effectExtent l="19050" t="0" r="4619" b="0"/>
            <wp:docPr id="1" name="il_fi" descr="http://www.comeexplorecanada.com/canada/images/map-canada-provi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eexplorecanada.com/canada/images/map-canada-provin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9" cy="628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C4B4A" w:rsidRDefault="009C4B4A" w:rsidP="00311CA9"/>
    <w:p w:rsidR="009C4B4A" w:rsidRDefault="009C4B4A" w:rsidP="00311CA9"/>
    <w:p w:rsidR="009C4B4A" w:rsidRDefault="009C4B4A" w:rsidP="00311CA9"/>
    <w:p w:rsidR="009F0AAB" w:rsidRDefault="009F0AAB" w:rsidP="00311CA9"/>
    <w:p w:rsidR="003531E9" w:rsidRDefault="003531E9" w:rsidP="00311CA9"/>
    <w:p w:rsidR="00FC114A" w:rsidRDefault="00FC114A" w:rsidP="00311CA9">
      <w:r>
        <w:lastRenderedPageBreak/>
        <w:t xml:space="preserve">Place the following oceans and bodies of water on the map </w:t>
      </w:r>
      <w:r w:rsidR="003531E9">
        <w:t xml:space="preserve">provided </w:t>
      </w:r>
      <w:r>
        <w:t>in their correct locations:</w:t>
      </w:r>
    </w:p>
    <w:p w:rsidR="00323EF0" w:rsidRDefault="00323EF0" w:rsidP="00BE26B6">
      <w:pPr>
        <w:rPr>
          <w:u w:val="single"/>
        </w:rPr>
        <w:sectPr w:rsidR="00323EF0" w:rsidSect="00B903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26B6" w:rsidRPr="00323EF0" w:rsidRDefault="00FC114A" w:rsidP="00BE26B6">
      <w:pPr>
        <w:rPr>
          <w:u w:val="single"/>
        </w:rPr>
      </w:pPr>
      <w:r w:rsidRPr="00323EF0">
        <w:rPr>
          <w:u w:val="single"/>
        </w:rPr>
        <w:t>Oceans</w:t>
      </w:r>
    </w:p>
    <w:p w:rsidR="00FC114A" w:rsidRDefault="00FC114A" w:rsidP="00BE26B6">
      <w:pPr>
        <w:pStyle w:val="ListParagraph"/>
        <w:numPr>
          <w:ilvl w:val="0"/>
          <w:numId w:val="2"/>
        </w:numPr>
      </w:pPr>
      <w:r>
        <w:t>Atlantic</w:t>
      </w:r>
    </w:p>
    <w:p w:rsidR="00FC114A" w:rsidRDefault="00FC114A" w:rsidP="00BE26B6">
      <w:pPr>
        <w:pStyle w:val="ListParagraph"/>
        <w:numPr>
          <w:ilvl w:val="0"/>
          <w:numId w:val="2"/>
        </w:numPr>
      </w:pPr>
      <w:r>
        <w:t>Pacific</w:t>
      </w:r>
    </w:p>
    <w:p w:rsidR="00FC114A" w:rsidRDefault="00FC114A" w:rsidP="00BE26B6">
      <w:pPr>
        <w:pStyle w:val="ListParagraph"/>
        <w:numPr>
          <w:ilvl w:val="0"/>
          <w:numId w:val="2"/>
        </w:numPr>
      </w:pPr>
      <w:r>
        <w:t>Arctic</w:t>
      </w:r>
    </w:p>
    <w:p w:rsidR="00323EF0" w:rsidRDefault="00323EF0" w:rsidP="00323EF0">
      <w:pPr>
        <w:rPr>
          <w:u w:val="single"/>
        </w:rPr>
      </w:pPr>
    </w:p>
    <w:p w:rsidR="00323EF0" w:rsidRDefault="00323EF0" w:rsidP="00323EF0">
      <w:pPr>
        <w:rPr>
          <w:u w:val="single"/>
        </w:rPr>
      </w:pPr>
      <w:r w:rsidRPr="00323EF0">
        <w:rPr>
          <w:u w:val="single"/>
        </w:rPr>
        <w:t>Capital City of Canada</w:t>
      </w:r>
    </w:p>
    <w:p w:rsidR="00323EF0" w:rsidRPr="00323EF0" w:rsidRDefault="00323EF0" w:rsidP="00323EF0">
      <w:pPr>
        <w:pStyle w:val="ListParagraph"/>
        <w:numPr>
          <w:ilvl w:val="0"/>
          <w:numId w:val="4"/>
        </w:numPr>
        <w:rPr>
          <w:u w:val="single"/>
        </w:rPr>
      </w:pPr>
      <w:r>
        <w:t>Ottawa</w:t>
      </w:r>
    </w:p>
    <w:p w:rsidR="00323EF0" w:rsidRDefault="00323EF0" w:rsidP="00FC114A">
      <w:pPr>
        <w:rPr>
          <w:u w:val="single"/>
        </w:rPr>
        <w:sectPr w:rsidR="00323EF0" w:rsidSect="00323E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114A" w:rsidRPr="00323EF0" w:rsidRDefault="00FC114A" w:rsidP="00FC114A">
      <w:pPr>
        <w:rPr>
          <w:u w:val="single"/>
        </w:rPr>
      </w:pPr>
      <w:r w:rsidRPr="00323EF0">
        <w:rPr>
          <w:u w:val="single"/>
        </w:rPr>
        <w:t>Bodies of Water</w:t>
      </w:r>
    </w:p>
    <w:p w:rsidR="00BE26B6" w:rsidRDefault="00BE26B6" w:rsidP="00FC114A">
      <w:pPr>
        <w:pStyle w:val="ListParagraph"/>
        <w:numPr>
          <w:ilvl w:val="0"/>
          <w:numId w:val="3"/>
        </w:numPr>
        <w:sectPr w:rsidR="00BE26B6" w:rsidSect="00323E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114A" w:rsidRDefault="00FC114A" w:rsidP="00FC114A">
      <w:pPr>
        <w:pStyle w:val="ListParagraph"/>
        <w:numPr>
          <w:ilvl w:val="0"/>
          <w:numId w:val="3"/>
        </w:numPr>
      </w:pPr>
      <w:r>
        <w:t xml:space="preserve">Davis Strait 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Beaufort Sea</w:t>
      </w:r>
    </w:p>
    <w:p w:rsidR="00FC114A" w:rsidRDefault="00BE26B6" w:rsidP="00FC114A">
      <w:pPr>
        <w:pStyle w:val="ListParagraph"/>
        <w:numPr>
          <w:ilvl w:val="0"/>
          <w:numId w:val="3"/>
        </w:numPr>
      </w:pPr>
      <w:r>
        <w:t>Baffin Bay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Labrador Sea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Hudson Bay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Lake Michigan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Lake Erie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Lake Huron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Lake Superior</w:t>
      </w:r>
    </w:p>
    <w:p w:rsidR="00BE26B6" w:rsidRDefault="00BE26B6" w:rsidP="00FC114A">
      <w:pPr>
        <w:pStyle w:val="ListParagraph"/>
        <w:numPr>
          <w:ilvl w:val="0"/>
          <w:numId w:val="3"/>
        </w:numPr>
      </w:pPr>
      <w:r>
        <w:t>Lake Ontario</w:t>
      </w:r>
    </w:p>
    <w:p w:rsidR="00BE26B6" w:rsidRDefault="00BE26B6" w:rsidP="00311CA9">
      <w:pPr>
        <w:sectPr w:rsidR="00BE26B6" w:rsidSect="00BE26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4B4A" w:rsidRDefault="009C4B4A" w:rsidP="00311CA9"/>
    <w:p w:rsidR="009C4B4A" w:rsidRDefault="009C4B4A" w:rsidP="00311CA9"/>
    <w:p w:rsidR="00311CA9" w:rsidRDefault="00FC114A" w:rsidP="00311CA9">
      <w:r>
        <w:t xml:space="preserve">Label all the provinces/territories and their respective capital city.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230"/>
        <w:gridCol w:w="4518"/>
      </w:tblGrid>
      <w:tr w:rsidR="00FC114A" w:rsidTr="00BE26B6">
        <w:tc>
          <w:tcPr>
            <w:tcW w:w="828" w:type="dxa"/>
          </w:tcPr>
          <w:p w:rsidR="00FC114A" w:rsidRDefault="00FC114A" w:rsidP="00311CA9"/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  <w:r w:rsidRPr="00BE26B6">
              <w:rPr>
                <w:sz w:val="36"/>
              </w:rPr>
              <w:t>Province</w:t>
            </w: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  <w:r w:rsidRPr="00BE26B6">
              <w:rPr>
                <w:sz w:val="36"/>
              </w:rPr>
              <w:t>Capital City</w:t>
            </w: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1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2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3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4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5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6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7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8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9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10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11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12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  <w:tr w:rsidR="00FC114A" w:rsidTr="00BE26B6">
        <w:trPr>
          <w:trHeight w:val="278"/>
        </w:trPr>
        <w:tc>
          <w:tcPr>
            <w:tcW w:w="828" w:type="dxa"/>
          </w:tcPr>
          <w:p w:rsidR="00FC114A" w:rsidRPr="00BE26B6" w:rsidRDefault="00FC114A" w:rsidP="00BE26B6">
            <w:pPr>
              <w:jc w:val="center"/>
              <w:rPr>
                <w:sz w:val="28"/>
              </w:rPr>
            </w:pPr>
            <w:r w:rsidRPr="00BE26B6">
              <w:rPr>
                <w:sz w:val="28"/>
              </w:rPr>
              <w:t>13</w:t>
            </w:r>
          </w:p>
        </w:tc>
        <w:tc>
          <w:tcPr>
            <w:tcW w:w="4230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  <w:tc>
          <w:tcPr>
            <w:tcW w:w="4518" w:type="dxa"/>
          </w:tcPr>
          <w:p w:rsidR="00FC114A" w:rsidRPr="00BE26B6" w:rsidRDefault="00FC114A" w:rsidP="00BE26B6">
            <w:pPr>
              <w:jc w:val="center"/>
              <w:rPr>
                <w:sz w:val="36"/>
              </w:rPr>
            </w:pPr>
          </w:p>
        </w:tc>
      </w:tr>
    </w:tbl>
    <w:p w:rsidR="00FC114A" w:rsidRDefault="00FC114A" w:rsidP="00311CA9"/>
    <w:p w:rsidR="005713E6" w:rsidRDefault="005713E6" w:rsidP="00311CA9"/>
    <w:p w:rsidR="005713E6" w:rsidRDefault="005713E6" w:rsidP="00311CA9"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692162" cy="5038725"/>
            <wp:effectExtent l="19050" t="0" r="3788" b="0"/>
            <wp:docPr id="2" name="il_fi" descr="http://listingsca.com/common/maps/ca/cama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stingsca.com/common/maps/ca/camapg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62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3E6" w:rsidSect="00BE26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47" w:rsidRDefault="007F4247" w:rsidP="00311CA9">
      <w:pPr>
        <w:spacing w:after="0" w:line="240" w:lineRule="auto"/>
      </w:pPr>
      <w:r>
        <w:separator/>
      </w:r>
    </w:p>
  </w:endnote>
  <w:endnote w:type="continuationSeparator" w:id="0">
    <w:p w:rsidR="007F4247" w:rsidRDefault="007F4247" w:rsidP="0031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75" w:rsidRDefault="009E11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75" w:rsidRDefault="009E11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75" w:rsidRDefault="009E1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47" w:rsidRDefault="007F4247" w:rsidP="00311CA9">
      <w:pPr>
        <w:spacing w:after="0" w:line="240" w:lineRule="auto"/>
      </w:pPr>
      <w:r>
        <w:separator/>
      </w:r>
    </w:p>
  </w:footnote>
  <w:footnote w:type="continuationSeparator" w:id="0">
    <w:p w:rsidR="007F4247" w:rsidRDefault="007F4247" w:rsidP="0031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75" w:rsidRDefault="009E1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A9" w:rsidRDefault="009E1175">
    <w:pPr>
      <w:pStyle w:val="Header"/>
    </w:pPr>
    <w:r>
      <w:tab/>
    </w:r>
    <w:r>
      <w:tab/>
    </w:r>
  </w:p>
  <w:p w:rsidR="00311CA9" w:rsidRDefault="00311CA9">
    <w:pPr>
      <w:pStyle w:val="Header"/>
    </w:pPr>
    <w:r>
      <w:tab/>
    </w:r>
    <w:r>
      <w:tab/>
      <w:t>Social Studies 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175" w:rsidRDefault="009E1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58D4"/>
    <w:multiLevelType w:val="hybridMultilevel"/>
    <w:tmpl w:val="FA2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7CA"/>
    <w:multiLevelType w:val="hybridMultilevel"/>
    <w:tmpl w:val="965A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90010"/>
    <w:multiLevelType w:val="hybridMultilevel"/>
    <w:tmpl w:val="C74426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FE1E04"/>
    <w:multiLevelType w:val="hybridMultilevel"/>
    <w:tmpl w:val="80A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A9"/>
    <w:rsid w:val="0028341A"/>
    <w:rsid w:val="002E481C"/>
    <w:rsid w:val="00311CA9"/>
    <w:rsid w:val="00323EF0"/>
    <w:rsid w:val="003531E9"/>
    <w:rsid w:val="00494B41"/>
    <w:rsid w:val="005713E6"/>
    <w:rsid w:val="005F2744"/>
    <w:rsid w:val="00647E71"/>
    <w:rsid w:val="007F4247"/>
    <w:rsid w:val="009C4B4A"/>
    <w:rsid w:val="009E1175"/>
    <w:rsid w:val="009F0AAB"/>
    <w:rsid w:val="00B568ED"/>
    <w:rsid w:val="00B903B6"/>
    <w:rsid w:val="00BE26B6"/>
    <w:rsid w:val="00F25B7E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E19A8-5D43-4262-8487-B1E89F0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A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1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A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11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A9"/>
    <w:rPr>
      <w:lang w:val="en-CA"/>
    </w:rPr>
  </w:style>
  <w:style w:type="table" w:styleId="TableGrid">
    <w:name w:val="Table Grid"/>
    <w:basedOn w:val="TableNormal"/>
    <w:uiPriority w:val="59"/>
    <w:rsid w:val="00FC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marin.shiplack</dc:creator>
  <cp:keywords/>
  <dc:description/>
  <cp:lastModifiedBy>Bob Baragar</cp:lastModifiedBy>
  <cp:revision>2</cp:revision>
  <dcterms:created xsi:type="dcterms:W3CDTF">2017-06-26T16:52:00Z</dcterms:created>
  <dcterms:modified xsi:type="dcterms:W3CDTF">2017-06-26T16:52:00Z</dcterms:modified>
</cp:coreProperties>
</file>